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2A9D1" w14:textId="77777777" w:rsidR="00664693" w:rsidRPr="00664693" w:rsidRDefault="00664693" w:rsidP="00F521EF">
      <w:pPr>
        <w:ind w:right="-2"/>
        <w:jc w:val="left"/>
        <w:rPr>
          <w:rFonts w:ascii="ＭＳ 明朝" w:eastAsia="ＭＳ 明朝" w:hAnsi="ＭＳ 明朝"/>
          <w:szCs w:val="21"/>
        </w:rPr>
      </w:pPr>
      <w:r w:rsidRPr="00664693">
        <w:rPr>
          <w:rFonts w:ascii="ＭＳ 明朝" w:eastAsia="ＭＳ 明朝" w:hAnsi="ＭＳ 明朝" w:hint="eastAsia"/>
          <w:szCs w:val="21"/>
        </w:rPr>
        <w:t>様式第１号（第</w:t>
      </w:r>
      <w:bookmarkStart w:id="0" w:name="_GoBack"/>
      <w:bookmarkEnd w:id="0"/>
      <w:r w:rsidRPr="00664693">
        <w:rPr>
          <w:rFonts w:ascii="ＭＳ 明朝" w:eastAsia="ＭＳ 明朝" w:hAnsi="ＭＳ 明朝" w:hint="eastAsia"/>
          <w:szCs w:val="21"/>
        </w:rPr>
        <w:t>３条関係）</w:t>
      </w:r>
    </w:p>
    <w:p w14:paraId="137982FB" w14:textId="77777777" w:rsidR="00664693" w:rsidRPr="00664693" w:rsidRDefault="00664693" w:rsidP="00F521EF">
      <w:pPr>
        <w:ind w:right="-2"/>
        <w:rPr>
          <w:rFonts w:ascii="ＭＳ 明朝" w:eastAsia="ＭＳ 明朝" w:hAnsi="ＭＳ 明朝"/>
          <w:szCs w:val="21"/>
        </w:rPr>
      </w:pPr>
    </w:p>
    <w:p w14:paraId="37A298AC" w14:textId="77777777" w:rsidR="00664693" w:rsidRPr="00664693" w:rsidRDefault="00664693" w:rsidP="00F521EF">
      <w:pPr>
        <w:ind w:right="-2"/>
        <w:jc w:val="center"/>
        <w:rPr>
          <w:rFonts w:ascii="ＭＳ 明朝" w:eastAsia="ＭＳ 明朝" w:hAnsi="ＭＳ 明朝"/>
          <w:szCs w:val="21"/>
        </w:rPr>
      </w:pPr>
      <w:r w:rsidRPr="00664693">
        <w:rPr>
          <w:rFonts w:ascii="ＭＳ 明朝" w:eastAsia="ＭＳ 明朝" w:hAnsi="ＭＳ 明朝" w:hint="eastAsia"/>
          <w:szCs w:val="21"/>
        </w:rPr>
        <w:t>野洲市計画相談支援事業者開設支援家賃補助金支給申請に係る誓約書</w:t>
      </w:r>
    </w:p>
    <w:p w14:paraId="73C7CEE1" w14:textId="77777777" w:rsidR="00664693" w:rsidRPr="00664693" w:rsidRDefault="00664693" w:rsidP="00F521EF">
      <w:pPr>
        <w:ind w:right="-2"/>
        <w:rPr>
          <w:rFonts w:ascii="ＭＳ 明朝" w:eastAsia="ＭＳ 明朝" w:hAnsi="ＭＳ 明朝"/>
          <w:szCs w:val="21"/>
        </w:rPr>
      </w:pPr>
    </w:p>
    <w:p w14:paraId="53588A1E" w14:textId="7E5149A2" w:rsidR="00664693" w:rsidRPr="00664693" w:rsidRDefault="00664693" w:rsidP="00F521EF">
      <w:pPr>
        <w:wordWrap w:val="0"/>
        <w:ind w:right="-2"/>
        <w:jc w:val="right"/>
        <w:rPr>
          <w:rFonts w:ascii="ＭＳ 明朝" w:eastAsia="ＭＳ 明朝" w:hAnsi="ＭＳ 明朝"/>
          <w:szCs w:val="21"/>
        </w:rPr>
      </w:pPr>
      <w:r w:rsidRPr="00664693">
        <w:rPr>
          <w:rFonts w:ascii="ＭＳ 明朝" w:eastAsia="ＭＳ 明朝" w:hAnsi="ＭＳ 明朝" w:hint="eastAsia"/>
          <w:szCs w:val="21"/>
        </w:rPr>
        <w:t xml:space="preserve">　　</w:t>
      </w:r>
      <w:r w:rsidR="00F148DE">
        <w:rPr>
          <w:rFonts w:ascii="ＭＳ 明朝" w:eastAsia="ＭＳ 明朝" w:hAnsi="ＭＳ 明朝" w:hint="eastAsia"/>
          <w:szCs w:val="21"/>
        </w:rPr>
        <w:t xml:space="preserve">　　　　　　　　　　　　　　　　　　　　　　　　　　</w:t>
      </w:r>
      <w:r w:rsidRPr="00664693">
        <w:rPr>
          <w:rFonts w:ascii="ＭＳ 明朝" w:eastAsia="ＭＳ 明朝" w:hAnsi="ＭＳ 明朝" w:hint="eastAsia"/>
          <w:szCs w:val="21"/>
        </w:rPr>
        <w:t xml:space="preserve">　</w:t>
      </w:r>
      <w:r w:rsidR="00F148DE">
        <w:rPr>
          <w:rFonts w:ascii="ＭＳ 明朝" w:eastAsia="ＭＳ 明朝" w:hAnsi="ＭＳ 明朝" w:hint="eastAsia"/>
          <w:szCs w:val="21"/>
        </w:rPr>
        <w:t xml:space="preserve">　　　　</w:t>
      </w:r>
      <w:r w:rsidRPr="00664693">
        <w:rPr>
          <w:rFonts w:ascii="ＭＳ 明朝" w:eastAsia="ＭＳ 明朝" w:hAnsi="ＭＳ 明朝" w:hint="eastAsia"/>
          <w:szCs w:val="21"/>
        </w:rPr>
        <w:t xml:space="preserve">　年　　月　　日</w:t>
      </w:r>
      <w:r w:rsidR="00F521EF">
        <w:rPr>
          <w:rFonts w:ascii="ＭＳ 明朝" w:eastAsia="ＭＳ 明朝" w:hAnsi="ＭＳ 明朝" w:hint="eastAsia"/>
          <w:szCs w:val="21"/>
        </w:rPr>
        <w:t xml:space="preserve">　</w:t>
      </w:r>
    </w:p>
    <w:p w14:paraId="06B78ED2" w14:textId="77777777" w:rsidR="00664693" w:rsidRPr="00F521EF" w:rsidRDefault="00664693" w:rsidP="00F521EF">
      <w:pPr>
        <w:ind w:right="-2"/>
        <w:rPr>
          <w:rFonts w:ascii="ＭＳ 明朝" w:eastAsia="ＭＳ 明朝" w:hAnsi="ＭＳ 明朝"/>
          <w:szCs w:val="21"/>
        </w:rPr>
      </w:pPr>
    </w:p>
    <w:p w14:paraId="4AEED3AC" w14:textId="64219822" w:rsidR="00664693" w:rsidRPr="00664693" w:rsidRDefault="00664693" w:rsidP="00F521EF">
      <w:pPr>
        <w:ind w:right="-2"/>
        <w:rPr>
          <w:rFonts w:ascii="ＭＳ 明朝" w:eastAsia="ＭＳ 明朝" w:hAnsi="ＭＳ 明朝"/>
          <w:szCs w:val="21"/>
        </w:rPr>
      </w:pPr>
      <w:r w:rsidRPr="00664693">
        <w:rPr>
          <w:rFonts w:ascii="ＭＳ 明朝" w:eastAsia="ＭＳ 明朝" w:hAnsi="ＭＳ 明朝" w:hint="eastAsia"/>
          <w:szCs w:val="21"/>
        </w:rPr>
        <w:t xml:space="preserve">　野洲市長　</w:t>
      </w:r>
      <w:r w:rsidR="00F521EF">
        <w:rPr>
          <w:rFonts w:ascii="ＭＳ 明朝" w:eastAsia="ＭＳ 明朝" w:hAnsi="ＭＳ 明朝" w:hint="eastAsia"/>
          <w:szCs w:val="21"/>
        </w:rPr>
        <w:t xml:space="preserve">　　　　　　</w:t>
      </w:r>
      <w:r w:rsidR="00F148DE">
        <w:rPr>
          <w:rFonts w:ascii="ＭＳ 明朝" w:eastAsia="ＭＳ 明朝" w:hAnsi="ＭＳ 明朝" w:hint="eastAsia"/>
          <w:szCs w:val="21"/>
        </w:rPr>
        <w:t>様</w:t>
      </w:r>
    </w:p>
    <w:p w14:paraId="473B4EF7" w14:textId="77777777" w:rsidR="00664693" w:rsidRPr="00664693" w:rsidRDefault="00664693" w:rsidP="00F521EF">
      <w:pPr>
        <w:ind w:right="-2"/>
        <w:rPr>
          <w:rFonts w:ascii="ＭＳ 明朝" w:eastAsia="ＭＳ 明朝" w:hAnsi="ＭＳ 明朝"/>
          <w:szCs w:val="21"/>
        </w:rPr>
      </w:pPr>
    </w:p>
    <w:p w14:paraId="49513FA2" w14:textId="106A16F4" w:rsidR="00664693" w:rsidRPr="00664693" w:rsidRDefault="00664693" w:rsidP="00F521EF">
      <w:pPr>
        <w:ind w:right="-2"/>
        <w:rPr>
          <w:rFonts w:ascii="ＭＳ 明朝" w:eastAsia="ＭＳ 明朝" w:hAnsi="ＭＳ 明朝"/>
          <w:szCs w:val="21"/>
        </w:rPr>
      </w:pPr>
      <w:r w:rsidRPr="00664693">
        <w:rPr>
          <w:rFonts w:ascii="ＭＳ 明朝" w:eastAsia="ＭＳ 明朝" w:hAnsi="ＭＳ 明朝" w:hint="eastAsia"/>
          <w:szCs w:val="21"/>
        </w:rPr>
        <w:t xml:space="preserve">　　　　　　　　　　</w:t>
      </w:r>
      <w:r w:rsidR="00F521EF">
        <w:rPr>
          <w:rFonts w:ascii="ＭＳ 明朝" w:eastAsia="ＭＳ 明朝" w:hAnsi="ＭＳ 明朝" w:hint="eastAsia"/>
          <w:szCs w:val="21"/>
        </w:rPr>
        <w:t xml:space="preserve">　</w:t>
      </w:r>
      <w:r w:rsidRPr="00664693">
        <w:rPr>
          <w:rFonts w:ascii="ＭＳ 明朝" w:eastAsia="ＭＳ 明朝" w:hAnsi="ＭＳ 明朝" w:hint="eastAsia"/>
          <w:szCs w:val="21"/>
        </w:rPr>
        <w:t xml:space="preserve">　　所在地</w:t>
      </w:r>
    </w:p>
    <w:p w14:paraId="4D0304E4" w14:textId="2A0B5935" w:rsidR="00664693" w:rsidRPr="00664693" w:rsidRDefault="00664693" w:rsidP="00F521EF">
      <w:pPr>
        <w:ind w:right="-2"/>
        <w:rPr>
          <w:rFonts w:ascii="ＭＳ 明朝" w:eastAsia="ＭＳ 明朝" w:hAnsi="ＭＳ 明朝"/>
          <w:szCs w:val="21"/>
        </w:rPr>
      </w:pPr>
      <w:r w:rsidRPr="00664693">
        <w:rPr>
          <w:rFonts w:ascii="ＭＳ 明朝" w:eastAsia="ＭＳ 明朝" w:hAnsi="ＭＳ 明朝" w:hint="eastAsia"/>
          <w:szCs w:val="21"/>
        </w:rPr>
        <w:t xml:space="preserve">　　　　　　　　　　</w:t>
      </w:r>
      <w:r w:rsidR="00F521EF">
        <w:rPr>
          <w:rFonts w:ascii="ＭＳ 明朝" w:eastAsia="ＭＳ 明朝" w:hAnsi="ＭＳ 明朝" w:hint="eastAsia"/>
          <w:szCs w:val="21"/>
        </w:rPr>
        <w:t xml:space="preserve">　</w:t>
      </w:r>
      <w:r w:rsidRPr="00664693">
        <w:rPr>
          <w:rFonts w:ascii="ＭＳ 明朝" w:eastAsia="ＭＳ 明朝" w:hAnsi="ＭＳ 明朝" w:hint="eastAsia"/>
          <w:szCs w:val="21"/>
        </w:rPr>
        <w:t xml:space="preserve">　　法人名</w:t>
      </w:r>
    </w:p>
    <w:p w14:paraId="07DF6CE8" w14:textId="3000CED4" w:rsidR="00664693" w:rsidRPr="00664693" w:rsidRDefault="00664693" w:rsidP="00045B36">
      <w:pPr>
        <w:ind w:right="-2"/>
        <w:rPr>
          <w:rFonts w:ascii="ＭＳ 明朝" w:eastAsia="ＭＳ 明朝" w:hAnsi="ＭＳ 明朝"/>
          <w:szCs w:val="21"/>
        </w:rPr>
      </w:pPr>
      <w:r w:rsidRPr="00664693">
        <w:rPr>
          <w:rFonts w:ascii="ＭＳ 明朝" w:eastAsia="ＭＳ 明朝" w:hAnsi="ＭＳ 明朝" w:hint="eastAsia"/>
          <w:szCs w:val="21"/>
        </w:rPr>
        <w:t xml:space="preserve">　　　　　　　　　　</w:t>
      </w:r>
      <w:r w:rsidR="00F521EF">
        <w:rPr>
          <w:rFonts w:ascii="ＭＳ 明朝" w:eastAsia="ＭＳ 明朝" w:hAnsi="ＭＳ 明朝" w:hint="eastAsia"/>
          <w:szCs w:val="21"/>
        </w:rPr>
        <w:t xml:space="preserve">　</w:t>
      </w:r>
      <w:r w:rsidRPr="00664693">
        <w:rPr>
          <w:rFonts w:ascii="ＭＳ 明朝" w:eastAsia="ＭＳ 明朝" w:hAnsi="ＭＳ 明朝" w:hint="eastAsia"/>
          <w:szCs w:val="21"/>
        </w:rPr>
        <w:t xml:space="preserve">　　代表者職氏名　　　　　　　　　</w:t>
      </w:r>
      <w:r w:rsidR="00045B36">
        <w:rPr>
          <w:rFonts w:ascii="ＭＳ 明朝" w:eastAsia="ＭＳ 明朝" w:hAnsi="ＭＳ 明朝" w:hint="eastAsia"/>
          <w:szCs w:val="21"/>
        </w:rPr>
        <w:t xml:space="preserve">　　　　　</w:t>
      </w:r>
      <w:r w:rsidRPr="00664693">
        <w:rPr>
          <w:rFonts w:ascii="ＭＳ 明朝" w:eastAsia="ＭＳ 明朝" w:hAnsi="ＭＳ 明朝" w:hint="eastAsia"/>
          <w:szCs w:val="21"/>
        </w:rPr>
        <w:t xml:space="preserve">　　　　　</w:t>
      </w:r>
      <w:r w:rsidR="00045B36">
        <w:rPr>
          <w:rFonts w:ascii="ＭＳ 明朝" w:eastAsia="ＭＳ 明朝" w:hAnsi="ＭＳ 明朝"/>
          <w:szCs w:val="21"/>
        </w:rPr>
        <w:fldChar w:fldCharType="begin"/>
      </w:r>
      <w:r w:rsidR="00045B36">
        <w:rPr>
          <w:rFonts w:ascii="ＭＳ 明朝" w:eastAsia="ＭＳ 明朝" w:hAnsi="ＭＳ 明朝"/>
          <w:szCs w:val="21"/>
        </w:rPr>
        <w:instrText xml:space="preserve"> </w:instrText>
      </w:r>
      <w:r w:rsidR="00045B36">
        <w:rPr>
          <w:rFonts w:ascii="ＭＳ 明朝" w:eastAsia="ＭＳ 明朝" w:hAnsi="ＭＳ 明朝" w:hint="eastAsia"/>
          <w:szCs w:val="21"/>
        </w:rPr>
        <w:instrText>eq \o\ac(○,</w:instrText>
      </w:r>
      <w:r w:rsidR="00045B36" w:rsidRPr="00045B36">
        <w:rPr>
          <w:rFonts w:ascii="ＭＳ 明朝" w:eastAsia="ＭＳ 明朝" w:hAnsi="ＭＳ 明朝" w:hint="eastAsia"/>
          <w:position w:val="1"/>
          <w:sz w:val="14"/>
          <w:szCs w:val="21"/>
        </w:rPr>
        <w:instrText>印</w:instrText>
      </w:r>
      <w:r w:rsidR="00045B36">
        <w:rPr>
          <w:rFonts w:ascii="ＭＳ 明朝" w:eastAsia="ＭＳ 明朝" w:hAnsi="ＭＳ 明朝" w:hint="eastAsia"/>
          <w:szCs w:val="21"/>
        </w:rPr>
        <w:instrText>)</w:instrText>
      </w:r>
      <w:r w:rsidR="00045B36">
        <w:rPr>
          <w:rFonts w:ascii="ＭＳ 明朝" w:eastAsia="ＭＳ 明朝" w:hAnsi="ＭＳ 明朝"/>
          <w:szCs w:val="21"/>
        </w:rPr>
        <w:fldChar w:fldCharType="end"/>
      </w:r>
    </w:p>
    <w:p w14:paraId="2161BE19" w14:textId="77777777" w:rsidR="00664693" w:rsidRPr="00664693" w:rsidRDefault="00664693" w:rsidP="00F521EF">
      <w:pPr>
        <w:ind w:right="-2"/>
        <w:rPr>
          <w:rFonts w:ascii="ＭＳ 明朝" w:eastAsia="ＭＳ 明朝" w:hAnsi="ＭＳ 明朝"/>
          <w:szCs w:val="21"/>
        </w:rPr>
      </w:pPr>
    </w:p>
    <w:p w14:paraId="3DC6994D" w14:textId="5C41F18B" w:rsidR="00664693" w:rsidRPr="00664693" w:rsidRDefault="00664693" w:rsidP="00F148DE">
      <w:pPr>
        <w:ind w:right="-2" w:firstLineChars="100" w:firstLine="210"/>
        <w:rPr>
          <w:rFonts w:ascii="ＭＳ 明朝" w:eastAsia="ＭＳ 明朝" w:hAnsi="ＭＳ 明朝"/>
          <w:szCs w:val="21"/>
        </w:rPr>
      </w:pPr>
      <w:r w:rsidRPr="00664693">
        <w:rPr>
          <w:rFonts w:ascii="ＭＳ 明朝" w:eastAsia="ＭＳ 明朝" w:hAnsi="ＭＳ 明朝" w:hint="eastAsia"/>
          <w:szCs w:val="21"/>
        </w:rPr>
        <w:t>野洲市計画相談支援事業者開設支援家賃補助金の支給申請に当たり、次に掲げる事項について遵守することを誓約します。</w:t>
      </w:r>
    </w:p>
    <w:p w14:paraId="72037809" w14:textId="305F8A1B" w:rsidR="00664693" w:rsidRDefault="00DD7E7F" w:rsidP="00F148DE">
      <w:pPr>
        <w:ind w:right="-2" w:firstLineChars="100" w:firstLine="210"/>
        <w:rPr>
          <w:rFonts w:ascii="ＭＳ 明朝" w:eastAsia="ＭＳ 明朝" w:hAnsi="ＭＳ 明朝"/>
          <w:szCs w:val="21"/>
        </w:rPr>
      </w:pPr>
      <w:r w:rsidRPr="00DD7E7F">
        <w:rPr>
          <w:rFonts w:ascii="ＭＳ 明朝" w:eastAsia="ＭＳ 明朝" w:hAnsi="ＭＳ 明朝" w:hint="eastAsia"/>
          <w:szCs w:val="21"/>
        </w:rPr>
        <w:t>また、市長が必要と認める場合には、野洲市が保有する法人の課税情報及び納税状況並びに代表者個人の課税情報及び納税状況について、調査及び照会を行うことに同意します。</w:t>
      </w:r>
    </w:p>
    <w:p w14:paraId="745D0762" w14:textId="77777777" w:rsidR="00DD7E7F" w:rsidRDefault="00DD7E7F" w:rsidP="00F521EF">
      <w:pPr>
        <w:ind w:right="-2"/>
        <w:rPr>
          <w:rFonts w:ascii="ＭＳ 明朝" w:eastAsia="ＭＳ 明朝" w:hAnsi="ＭＳ 明朝"/>
          <w:szCs w:val="21"/>
        </w:rPr>
      </w:pPr>
    </w:p>
    <w:p w14:paraId="0749AA73" w14:textId="4ABC2C6B" w:rsidR="00F521EF" w:rsidRDefault="00F521EF" w:rsidP="00F521EF">
      <w:pPr>
        <w:ind w:right="-2"/>
        <w:jc w:val="center"/>
        <w:rPr>
          <w:rFonts w:ascii="ＭＳ 明朝" w:eastAsia="ＭＳ 明朝" w:hAnsi="ＭＳ 明朝"/>
          <w:szCs w:val="21"/>
        </w:rPr>
      </w:pPr>
      <w:r>
        <w:rPr>
          <w:rFonts w:ascii="ＭＳ 明朝" w:eastAsia="ＭＳ 明朝" w:hAnsi="ＭＳ 明朝"/>
          <w:szCs w:val="21"/>
        </w:rPr>
        <w:t>記</w:t>
      </w:r>
    </w:p>
    <w:p w14:paraId="301CC449" w14:textId="77777777" w:rsidR="00F521EF" w:rsidRDefault="00F521EF" w:rsidP="00F521EF">
      <w:pPr>
        <w:ind w:right="-2"/>
        <w:rPr>
          <w:rFonts w:ascii="ＭＳ 明朝" w:eastAsia="ＭＳ 明朝" w:hAnsi="ＭＳ 明朝" w:hint="eastAsia"/>
          <w:szCs w:val="21"/>
        </w:rPr>
      </w:pPr>
    </w:p>
    <w:p w14:paraId="4A262435" w14:textId="77777777" w:rsidR="00664693" w:rsidRPr="00664693" w:rsidRDefault="00664693" w:rsidP="00F148DE">
      <w:pPr>
        <w:ind w:left="210" w:right="-2" w:hangingChars="100" w:hanging="210"/>
        <w:rPr>
          <w:rFonts w:ascii="ＭＳ 明朝" w:eastAsia="ＭＳ 明朝" w:hAnsi="ＭＳ 明朝"/>
          <w:szCs w:val="21"/>
        </w:rPr>
      </w:pPr>
      <w:r w:rsidRPr="00664693">
        <w:rPr>
          <w:rFonts w:ascii="ＭＳ 明朝" w:eastAsia="ＭＳ 明朝" w:hAnsi="ＭＳ 明朝" w:hint="eastAsia"/>
          <w:szCs w:val="21"/>
        </w:rPr>
        <w:t>１　申請者は、暴力団員による不当な行為の防止等に関する法律第２条第６号に規定する暴力団員等ではありません。</w:t>
      </w:r>
    </w:p>
    <w:p w14:paraId="3447E3AA" w14:textId="77777777" w:rsidR="00664693" w:rsidRPr="00664693" w:rsidRDefault="00664693" w:rsidP="00F148DE">
      <w:pPr>
        <w:ind w:left="210" w:right="-2" w:hangingChars="100" w:hanging="210"/>
        <w:rPr>
          <w:rFonts w:ascii="ＭＳ 明朝" w:eastAsia="ＭＳ 明朝" w:hAnsi="ＭＳ 明朝"/>
          <w:szCs w:val="21"/>
        </w:rPr>
      </w:pPr>
      <w:r w:rsidRPr="00664693">
        <w:rPr>
          <w:rFonts w:ascii="ＭＳ 明朝" w:eastAsia="ＭＳ 明朝" w:hAnsi="ＭＳ 明朝" w:hint="eastAsia"/>
          <w:szCs w:val="21"/>
        </w:rPr>
        <w:t>２　補助金の支給を受けた後、同一の場所において２年以上継続して相談支援事業を実施することを誓約します。</w:t>
      </w:r>
    </w:p>
    <w:p w14:paraId="44F5C580" w14:textId="77777777" w:rsidR="00664693" w:rsidRPr="00664693" w:rsidRDefault="00664693" w:rsidP="00F148DE">
      <w:pPr>
        <w:ind w:left="210" w:right="-2" w:hangingChars="100" w:hanging="210"/>
        <w:rPr>
          <w:rFonts w:ascii="ＭＳ 明朝" w:eastAsia="ＭＳ 明朝" w:hAnsi="ＭＳ 明朝"/>
          <w:szCs w:val="21"/>
        </w:rPr>
      </w:pPr>
      <w:r w:rsidRPr="00664693">
        <w:rPr>
          <w:rFonts w:ascii="ＭＳ 明朝" w:eastAsia="ＭＳ 明朝" w:hAnsi="ＭＳ 明朝" w:hint="eastAsia"/>
          <w:szCs w:val="21"/>
        </w:rPr>
        <w:t>３　自己の都合により２年（</w:t>
      </w:r>
      <w:r w:rsidRPr="00664693">
        <w:rPr>
          <w:rFonts w:ascii="ＭＳ 明朝" w:eastAsia="ＭＳ 明朝" w:hAnsi="ＭＳ 明朝"/>
          <w:szCs w:val="21"/>
        </w:rPr>
        <w:t>24箇月）を経過する日までに事業を廃止し、又は休止した場合は、支給を受けた補助金の全額を返還することに同意します。</w:t>
      </w:r>
    </w:p>
    <w:p w14:paraId="23A6AA0D" w14:textId="77777777" w:rsidR="00664693" w:rsidRPr="00664693" w:rsidRDefault="00664693" w:rsidP="00F148DE">
      <w:pPr>
        <w:ind w:left="210" w:right="-2" w:hangingChars="100" w:hanging="210"/>
        <w:rPr>
          <w:rFonts w:ascii="ＭＳ 明朝" w:eastAsia="ＭＳ 明朝" w:hAnsi="ＭＳ 明朝"/>
          <w:szCs w:val="21"/>
        </w:rPr>
      </w:pPr>
      <w:r w:rsidRPr="00664693">
        <w:rPr>
          <w:rFonts w:ascii="ＭＳ 明朝" w:eastAsia="ＭＳ 明朝" w:hAnsi="ＭＳ 明朝" w:hint="eastAsia"/>
          <w:szCs w:val="21"/>
        </w:rPr>
        <w:t>４　当該事業所の利用者総数のうち野洲市に居住する者の割合を、原則として５割以上に維持するよう努めることを誓約します。</w:t>
      </w:r>
    </w:p>
    <w:p w14:paraId="4BD67370" w14:textId="77777777" w:rsidR="00664693" w:rsidRPr="00664693" w:rsidRDefault="00664693" w:rsidP="00F148DE">
      <w:pPr>
        <w:ind w:left="210" w:right="-2" w:hangingChars="100" w:hanging="210"/>
        <w:rPr>
          <w:rFonts w:ascii="ＭＳ 明朝" w:eastAsia="ＭＳ 明朝" w:hAnsi="ＭＳ 明朝"/>
          <w:szCs w:val="21"/>
        </w:rPr>
      </w:pPr>
      <w:r w:rsidRPr="00664693">
        <w:rPr>
          <w:rFonts w:ascii="ＭＳ 明朝" w:eastAsia="ＭＳ 明朝" w:hAnsi="ＭＳ 明朝" w:hint="eastAsia"/>
          <w:szCs w:val="21"/>
        </w:rPr>
        <w:t>５　精神障がい者等への相談支援体制を確保し、適切な支援を行う意思を有していることを誓約します。</w:t>
      </w:r>
    </w:p>
    <w:p w14:paraId="7D176ACC" w14:textId="3B056B3A" w:rsidR="00664693" w:rsidRPr="00664693" w:rsidRDefault="00664693" w:rsidP="00F148DE">
      <w:pPr>
        <w:ind w:left="210" w:right="-2" w:hangingChars="100" w:hanging="210"/>
        <w:rPr>
          <w:rFonts w:ascii="ＭＳ 明朝" w:eastAsia="ＭＳ 明朝" w:hAnsi="ＭＳ 明朝"/>
          <w:szCs w:val="21"/>
        </w:rPr>
      </w:pPr>
      <w:r w:rsidRPr="00664693">
        <w:rPr>
          <w:rFonts w:ascii="ＭＳ 明朝" w:eastAsia="ＭＳ 明朝" w:hAnsi="ＭＳ 明朝" w:hint="eastAsia"/>
          <w:szCs w:val="21"/>
        </w:rPr>
        <w:t xml:space="preserve">６　</w:t>
      </w:r>
      <w:r w:rsidR="000B0C99" w:rsidRPr="000B0C99">
        <w:rPr>
          <w:rFonts w:ascii="ＭＳ 明朝" w:eastAsia="ＭＳ 明朝" w:hAnsi="ＭＳ 明朝" w:hint="eastAsia"/>
          <w:szCs w:val="21"/>
        </w:rPr>
        <w:t>各年度において市長と協議の上策定する事業計画に基づき、野洲市内の障がい者等に対する相談支援計画を目標件数以上作成するよう努めるとともに、提案した計画相談受入見込数及び精神障がい者の受入見込数の達成に向けて誠実に努力することを誓約します。</w:t>
      </w:r>
    </w:p>
    <w:p w14:paraId="2C35C835" w14:textId="06690F85" w:rsidR="00664693" w:rsidRPr="00664693" w:rsidRDefault="00664693" w:rsidP="00F148DE">
      <w:pPr>
        <w:ind w:left="210" w:right="-2" w:hangingChars="100" w:hanging="210"/>
        <w:rPr>
          <w:rFonts w:ascii="ＭＳ 明朝" w:eastAsia="ＭＳ 明朝" w:hAnsi="ＭＳ 明朝"/>
          <w:szCs w:val="21"/>
        </w:rPr>
      </w:pPr>
      <w:r w:rsidRPr="00664693">
        <w:rPr>
          <w:rFonts w:ascii="ＭＳ 明朝" w:eastAsia="ＭＳ 明朝" w:hAnsi="ＭＳ 明朝" w:hint="eastAsia"/>
          <w:szCs w:val="21"/>
        </w:rPr>
        <w:t>７　本補助金の支給に関し、市長が行う報告の徴収又は質問に応じることに同意します。</w:t>
      </w:r>
    </w:p>
    <w:sectPr w:rsidR="00664693" w:rsidRPr="00664693" w:rsidSect="00F148DE">
      <w:pgSz w:w="11906" w:h="16838" w:code="9"/>
      <w:pgMar w:top="1418" w:right="1418" w:bottom="1418" w:left="1418"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0E63D" w14:textId="77777777" w:rsidR="00C60164" w:rsidRDefault="00C60164" w:rsidP="00D95702">
      <w:r>
        <w:separator/>
      </w:r>
    </w:p>
  </w:endnote>
  <w:endnote w:type="continuationSeparator" w:id="0">
    <w:p w14:paraId="53EBAAC6" w14:textId="77777777" w:rsidR="00C60164" w:rsidRDefault="00C60164" w:rsidP="00D95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C6F2A" w14:textId="77777777" w:rsidR="00C60164" w:rsidRDefault="00C60164" w:rsidP="00D95702">
      <w:r>
        <w:separator/>
      </w:r>
    </w:p>
  </w:footnote>
  <w:footnote w:type="continuationSeparator" w:id="0">
    <w:p w14:paraId="7A135FB5" w14:textId="77777777" w:rsidR="00C60164" w:rsidRDefault="00C60164" w:rsidP="00D957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22F"/>
    <w:multiLevelType w:val="hybridMultilevel"/>
    <w:tmpl w:val="0E24FED4"/>
    <w:lvl w:ilvl="0" w:tplc="AC78EE72">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FF67551"/>
    <w:multiLevelType w:val="hybridMultilevel"/>
    <w:tmpl w:val="B7FCDF3C"/>
    <w:lvl w:ilvl="0" w:tplc="BCEAFA34">
      <w:start w:val="1"/>
      <w:numFmt w:val="decimalFullWidth"/>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312B024E"/>
    <w:multiLevelType w:val="hybridMultilevel"/>
    <w:tmpl w:val="EDE0413A"/>
    <w:lvl w:ilvl="0" w:tplc="CD82AC2E">
      <w:start w:val="1"/>
      <w:numFmt w:val="decimalFullWidth"/>
      <w:lvlText w:val="%1）"/>
      <w:lvlJc w:val="left"/>
      <w:pPr>
        <w:ind w:left="510" w:hanging="360"/>
      </w:pPr>
      <w:rPr>
        <w:rFonts w:cs="Times New Roman" w:hint="default"/>
      </w:rPr>
    </w:lvl>
    <w:lvl w:ilvl="1" w:tplc="04090017" w:tentative="1">
      <w:start w:val="1"/>
      <w:numFmt w:val="aiueoFullWidth"/>
      <w:lvlText w:val="(%2)"/>
      <w:lvlJc w:val="left"/>
      <w:pPr>
        <w:ind w:left="990" w:hanging="420"/>
      </w:pPr>
      <w:rPr>
        <w:rFonts w:cs="Times New Roman"/>
      </w:rPr>
    </w:lvl>
    <w:lvl w:ilvl="2" w:tplc="04090011" w:tentative="1">
      <w:start w:val="1"/>
      <w:numFmt w:val="decimalEnclosedCircle"/>
      <w:lvlText w:val="%3"/>
      <w:lvlJc w:val="left"/>
      <w:pPr>
        <w:ind w:left="1410" w:hanging="420"/>
      </w:pPr>
      <w:rPr>
        <w:rFonts w:cs="Times New Roman"/>
      </w:rPr>
    </w:lvl>
    <w:lvl w:ilvl="3" w:tplc="0409000F" w:tentative="1">
      <w:start w:val="1"/>
      <w:numFmt w:val="decimal"/>
      <w:lvlText w:val="%4."/>
      <w:lvlJc w:val="left"/>
      <w:pPr>
        <w:ind w:left="1830" w:hanging="420"/>
      </w:pPr>
      <w:rPr>
        <w:rFonts w:cs="Times New Roman"/>
      </w:rPr>
    </w:lvl>
    <w:lvl w:ilvl="4" w:tplc="04090017" w:tentative="1">
      <w:start w:val="1"/>
      <w:numFmt w:val="aiueoFullWidth"/>
      <w:lvlText w:val="(%5)"/>
      <w:lvlJc w:val="left"/>
      <w:pPr>
        <w:ind w:left="2250" w:hanging="420"/>
      </w:pPr>
      <w:rPr>
        <w:rFonts w:cs="Times New Roman"/>
      </w:rPr>
    </w:lvl>
    <w:lvl w:ilvl="5" w:tplc="04090011" w:tentative="1">
      <w:start w:val="1"/>
      <w:numFmt w:val="decimalEnclosedCircle"/>
      <w:lvlText w:val="%6"/>
      <w:lvlJc w:val="left"/>
      <w:pPr>
        <w:ind w:left="2670" w:hanging="420"/>
      </w:pPr>
      <w:rPr>
        <w:rFonts w:cs="Times New Roman"/>
      </w:rPr>
    </w:lvl>
    <w:lvl w:ilvl="6" w:tplc="0409000F" w:tentative="1">
      <w:start w:val="1"/>
      <w:numFmt w:val="decimal"/>
      <w:lvlText w:val="%7."/>
      <w:lvlJc w:val="left"/>
      <w:pPr>
        <w:ind w:left="3090" w:hanging="420"/>
      </w:pPr>
      <w:rPr>
        <w:rFonts w:cs="Times New Roman"/>
      </w:rPr>
    </w:lvl>
    <w:lvl w:ilvl="7" w:tplc="04090017" w:tentative="1">
      <w:start w:val="1"/>
      <w:numFmt w:val="aiueoFullWidth"/>
      <w:lvlText w:val="(%8)"/>
      <w:lvlJc w:val="left"/>
      <w:pPr>
        <w:ind w:left="3510" w:hanging="420"/>
      </w:pPr>
      <w:rPr>
        <w:rFonts w:cs="Times New Roman"/>
      </w:rPr>
    </w:lvl>
    <w:lvl w:ilvl="8" w:tplc="04090011" w:tentative="1">
      <w:start w:val="1"/>
      <w:numFmt w:val="decimalEnclosedCircle"/>
      <w:lvlText w:val="%9"/>
      <w:lvlJc w:val="left"/>
      <w:pPr>
        <w:ind w:left="3930" w:hanging="420"/>
      </w:pPr>
      <w:rPr>
        <w:rFonts w:cs="Times New Roman"/>
      </w:rPr>
    </w:lvl>
  </w:abstractNum>
  <w:abstractNum w:abstractNumId="3" w15:restartNumberingAfterBreak="0">
    <w:nsid w:val="3A883075"/>
    <w:multiLevelType w:val="hybridMultilevel"/>
    <w:tmpl w:val="4A3E8EAE"/>
    <w:lvl w:ilvl="0" w:tplc="CA6ADB4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3C792831"/>
    <w:multiLevelType w:val="hybridMultilevel"/>
    <w:tmpl w:val="0DE41F8A"/>
    <w:lvl w:ilvl="0" w:tplc="AC78EE72">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486A415C"/>
    <w:multiLevelType w:val="hybridMultilevel"/>
    <w:tmpl w:val="4BCC3AEC"/>
    <w:lvl w:ilvl="0" w:tplc="4FC4689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0E1B9D"/>
    <w:multiLevelType w:val="hybridMultilevel"/>
    <w:tmpl w:val="965486F4"/>
    <w:lvl w:ilvl="0" w:tplc="132AA5D0">
      <w:start w:val="1"/>
      <w:numFmt w:val="decimalEnclosedCircle"/>
      <w:lvlText w:val="%1"/>
      <w:lvlJc w:val="left"/>
      <w:pPr>
        <w:ind w:left="360" w:hanging="360"/>
      </w:pPr>
      <w:rPr>
        <w:rFonts w:cs="Times New Roman"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4F552E01"/>
    <w:multiLevelType w:val="hybridMultilevel"/>
    <w:tmpl w:val="DAB866D8"/>
    <w:lvl w:ilvl="0" w:tplc="DC5EBBF6">
      <w:start w:val="1"/>
      <w:numFmt w:val="decimal"/>
      <w:lvlText w:val="（%1）"/>
      <w:lvlJc w:val="left"/>
      <w:pPr>
        <w:ind w:left="500" w:hanging="360"/>
      </w:pPr>
      <w:rPr>
        <w:rFonts w:cs="Times New Roman" w:hint="default"/>
        <w:strike w:val="0"/>
      </w:rPr>
    </w:lvl>
    <w:lvl w:ilvl="1" w:tplc="04090017" w:tentative="1">
      <w:start w:val="1"/>
      <w:numFmt w:val="aiueoFullWidth"/>
      <w:lvlText w:val="(%2)"/>
      <w:lvlJc w:val="left"/>
      <w:pPr>
        <w:ind w:left="980" w:hanging="420"/>
      </w:pPr>
      <w:rPr>
        <w:rFonts w:cs="Times New Roman"/>
      </w:rPr>
    </w:lvl>
    <w:lvl w:ilvl="2" w:tplc="04090011" w:tentative="1">
      <w:start w:val="1"/>
      <w:numFmt w:val="decimalEnclosedCircle"/>
      <w:lvlText w:val="%3"/>
      <w:lvlJc w:val="left"/>
      <w:pPr>
        <w:ind w:left="1400" w:hanging="420"/>
      </w:pPr>
      <w:rPr>
        <w:rFonts w:cs="Times New Roman"/>
      </w:rPr>
    </w:lvl>
    <w:lvl w:ilvl="3" w:tplc="0409000F" w:tentative="1">
      <w:start w:val="1"/>
      <w:numFmt w:val="decimal"/>
      <w:lvlText w:val="%4."/>
      <w:lvlJc w:val="left"/>
      <w:pPr>
        <w:ind w:left="1820" w:hanging="420"/>
      </w:pPr>
      <w:rPr>
        <w:rFonts w:cs="Times New Roman"/>
      </w:rPr>
    </w:lvl>
    <w:lvl w:ilvl="4" w:tplc="04090017" w:tentative="1">
      <w:start w:val="1"/>
      <w:numFmt w:val="aiueoFullWidth"/>
      <w:lvlText w:val="(%5)"/>
      <w:lvlJc w:val="left"/>
      <w:pPr>
        <w:ind w:left="2240" w:hanging="420"/>
      </w:pPr>
      <w:rPr>
        <w:rFonts w:cs="Times New Roman"/>
      </w:rPr>
    </w:lvl>
    <w:lvl w:ilvl="5" w:tplc="04090011" w:tentative="1">
      <w:start w:val="1"/>
      <w:numFmt w:val="decimalEnclosedCircle"/>
      <w:lvlText w:val="%6"/>
      <w:lvlJc w:val="left"/>
      <w:pPr>
        <w:ind w:left="2660" w:hanging="420"/>
      </w:pPr>
      <w:rPr>
        <w:rFonts w:cs="Times New Roman"/>
      </w:rPr>
    </w:lvl>
    <w:lvl w:ilvl="6" w:tplc="0409000F" w:tentative="1">
      <w:start w:val="1"/>
      <w:numFmt w:val="decimal"/>
      <w:lvlText w:val="%7."/>
      <w:lvlJc w:val="left"/>
      <w:pPr>
        <w:ind w:left="3080" w:hanging="420"/>
      </w:pPr>
      <w:rPr>
        <w:rFonts w:cs="Times New Roman"/>
      </w:rPr>
    </w:lvl>
    <w:lvl w:ilvl="7" w:tplc="04090017" w:tentative="1">
      <w:start w:val="1"/>
      <w:numFmt w:val="aiueoFullWidth"/>
      <w:lvlText w:val="(%8)"/>
      <w:lvlJc w:val="left"/>
      <w:pPr>
        <w:ind w:left="3500" w:hanging="420"/>
      </w:pPr>
      <w:rPr>
        <w:rFonts w:cs="Times New Roman"/>
      </w:rPr>
    </w:lvl>
    <w:lvl w:ilvl="8" w:tplc="04090011" w:tentative="1">
      <w:start w:val="1"/>
      <w:numFmt w:val="decimalEnclosedCircle"/>
      <w:lvlText w:val="%9"/>
      <w:lvlJc w:val="left"/>
      <w:pPr>
        <w:ind w:left="3920" w:hanging="420"/>
      </w:pPr>
      <w:rPr>
        <w:rFonts w:cs="Times New Roman"/>
      </w:rPr>
    </w:lvl>
  </w:abstractNum>
  <w:abstractNum w:abstractNumId="8" w15:restartNumberingAfterBreak="0">
    <w:nsid w:val="5EA23B22"/>
    <w:multiLevelType w:val="hybridMultilevel"/>
    <w:tmpl w:val="64B6FBF6"/>
    <w:lvl w:ilvl="0" w:tplc="98A46CCC">
      <w:start w:val="1"/>
      <w:numFmt w:val="decimalFullWidth"/>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681119FF"/>
    <w:multiLevelType w:val="hybridMultilevel"/>
    <w:tmpl w:val="41D8701C"/>
    <w:lvl w:ilvl="0" w:tplc="25D4B46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72F61CFE"/>
    <w:multiLevelType w:val="hybridMultilevel"/>
    <w:tmpl w:val="B03A1B36"/>
    <w:lvl w:ilvl="0" w:tplc="72FA637A">
      <w:start w:val="2"/>
      <w:numFmt w:val="decimalFullWidth"/>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73E159FF"/>
    <w:multiLevelType w:val="hybridMultilevel"/>
    <w:tmpl w:val="57ACE746"/>
    <w:lvl w:ilvl="0" w:tplc="F03273FC">
      <w:start w:val="1"/>
      <w:numFmt w:val="decimalFullWidth"/>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2" w15:restartNumberingAfterBreak="0">
    <w:nsid w:val="7EAF50F2"/>
    <w:multiLevelType w:val="hybridMultilevel"/>
    <w:tmpl w:val="F2B81CD8"/>
    <w:lvl w:ilvl="0" w:tplc="A958209E">
      <w:start w:val="1"/>
      <w:numFmt w:val="decimalFullWidth"/>
      <w:lvlText w:val="第%1条"/>
      <w:lvlJc w:val="left"/>
      <w:pPr>
        <w:ind w:left="720" w:hanging="720"/>
      </w:pPr>
      <w:rPr>
        <w:rFonts w:cs="Times New Roman" w:hint="default"/>
      </w:rPr>
    </w:lvl>
    <w:lvl w:ilvl="1" w:tplc="AC78EE72">
      <w:start w:val="1"/>
      <w:numFmt w:val="decimalFullWidth"/>
      <w:lvlText w:val="（%2）"/>
      <w:lvlJc w:val="left"/>
      <w:pPr>
        <w:ind w:left="786" w:hanging="360"/>
      </w:pPr>
      <w:rPr>
        <w:rFonts w:cs="Times New Roman" w:hint="default"/>
      </w:rPr>
    </w:lvl>
    <w:lvl w:ilvl="2" w:tplc="1BE22D58">
      <w:start w:val="1"/>
      <w:numFmt w:val="decimalFullWidth"/>
      <w:lvlText w:val="(%3)"/>
      <w:lvlJc w:val="left"/>
      <w:pPr>
        <w:ind w:left="786" w:hanging="360"/>
      </w:pPr>
      <w:rPr>
        <w:rFonts w:cs="Times New Roman" w:hint="default"/>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2"/>
  </w:num>
  <w:num w:numId="2">
    <w:abstractNumId w:val="1"/>
  </w:num>
  <w:num w:numId="3">
    <w:abstractNumId w:val="8"/>
  </w:num>
  <w:num w:numId="4">
    <w:abstractNumId w:val="2"/>
  </w:num>
  <w:num w:numId="5">
    <w:abstractNumId w:val="10"/>
  </w:num>
  <w:num w:numId="6">
    <w:abstractNumId w:val="0"/>
  </w:num>
  <w:num w:numId="7">
    <w:abstractNumId w:val="4"/>
  </w:num>
  <w:num w:numId="8">
    <w:abstractNumId w:val="9"/>
  </w:num>
  <w:num w:numId="9">
    <w:abstractNumId w:val="3"/>
  </w:num>
  <w:num w:numId="10">
    <w:abstractNumId w:val="5"/>
  </w:num>
  <w:num w:numId="11">
    <w:abstractNumId w:val="6"/>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82E"/>
    <w:rsid w:val="00003412"/>
    <w:rsid w:val="00005BE3"/>
    <w:rsid w:val="00017015"/>
    <w:rsid w:val="00020A82"/>
    <w:rsid w:val="000248FC"/>
    <w:rsid w:val="00024B6D"/>
    <w:rsid w:val="00025171"/>
    <w:rsid w:val="00045B36"/>
    <w:rsid w:val="00045EBA"/>
    <w:rsid w:val="00054CAB"/>
    <w:rsid w:val="0006792E"/>
    <w:rsid w:val="00072CA4"/>
    <w:rsid w:val="000A2D28"/>
    <w:rsid w:val="000A3C87"/>
    <w:rsid w:val="000B0C99"/>
    <w:rsid w:val="000B3C4E"/>
    <w:rsid w:val="000B532B"/>
    <w:rsid w:val="000D3DDC"/>
    <w:rsid w:val="000E2F52"/>
    <w:rsid w:val="000F2B8C"/>
    <w:rsid w:val="0011018C"/>
    <w:rsid w:val="0011747E"/>
    <w:rsid w:val="00121A51"/>
    <w:rsid w:val="00125C8E"/>
    <w:rsid w:val="0013543B"/>
    <w:rsid w:val="00135EDE"/>
    <w:rsid w:val="00137CF6"/>
    <w:rsid w:val="00140F29"/>
    <w:rsid w:val="00154D63"/>
    <w:rsid w:val="00157977"/>
    <w:rsid w:val="001623CE"/>
    <w:rsid w:val="00165559"/>
    <w:rsid w:val="001734D0"/>
    <w:rsid w:val="00197B4D"/>
    <w:rsid w:val="001B41CF"/>
    <w:rsid w:val="001C167C"/>
    <w:rsid w:val="001C25F1"/>
    <w:rsid w:val="001C2D12"/>
    <w:rsid w:val="001D2D0A"/>
    <w:rsid w:val="001D4B2B"/>
    <w:rsid w:val="001F160B"/>
    <w:rsid w:val="00202F7C"/>
    <w:rsid w:val="00203983"/>
    <w:rsid w:val="0021744B"/>
    <w:rsid w:val="00225604"/>
    <w:rsid w:val="00226D92"/>
    <w:rsid w:val="002344A9"/>
    <w:rsid w:val="00234CA5"/>
    <w:rsid w:val="002457DB"/>
    <w:rsid w:val="002531CE"/>
    <w:rsid w:val="00253D34"/>
    <w:rsid w:val="00262015"/>
    <w:rsid w:val="00263CDB"/>
    <w:rsid w:val="00267FC7"/>
    <w:rsid w:val="00280666"/>
    <w:rsid w:val="00280DAE"/>
    <w:rsid w:val="00290EFF"/>
    <w:rsid w:val="00291431"/>
    <w:rsid w:val="00295183"/>
    <w:rsid w:val="002978D8"/>
    <w:rsid w:val="002B45CF"/>
    <w:rsid w:val="002C1CE1"/>
    <w:rsid w:val="002C2DF9"/>
    <w:rsid w:val="002E1B46"/>
    <w:rsid w:val="002E3550"/>
    <w:rsid w:val="002E7881"/>
    <w:rsid w:val="002F3BB6"/>
    <w:rsid w:val="002F53D6"/>
    <w:rsid w:val="00307FAE"/>
    <w:rsid w:val="00325848"/>
    <w:rsid w:val="0032780E"/>
    <w:rsid w:val="00327CFD"/>
    <w:rsid w:val="003311AE"/>
    <w:rsid w:val="00331F29"/>
    <w:rsid w:val="00344628"/>
    <w:rsid w:val="00346CDE"/>
    <w:rsid w:val="00351D28"/>
    <w:rsid w:val="00355B5A"/>
    <w:rsid w:val="00386908"/>
    <w:rsid w:val="00390117"/>
    <w:rsid w:val="003908F9"/>
    <w:rsid w:val="00390B37"/>
    <w:rsid w:val="00394E89"/>
    <w:rsid w:val="003A4131"/>
    <w:rsid w:val="003A79F7"/>
    <w:rsid w:val="003D4A5D"/>
    <w:rsid w:val="003E7C8D"/>
    <w:rsid w:val="003F01EA"/>
    <w:rsid w:val="004058A9"/>
    <w:rsid w:val="004153B7"/>
    <w:rsid w:val="00420580"/>
    <w:rsid w:val="00425347"/>
    <w:rsid w:val="00431DC8"/>
    <w:rsid w:val="00443E02"/>
    <w:rsid w:val="004471AC"/>
    <w:rsid w:val="00447AD0"/>
    <w:rsid w:val="0045133C"/>
    <w:rsid w:val="004704C4"/>
    <w:rsid w:val="0047372F"/>
    <w:rsid w:val="004766E4"/>
    <w:rsid w:val="004807C9"/>
    <w:rsid w:val="004908CA"/>
    <w:rsid w:val="00492C87"/>
    <w:rsid w:val="004A3FB7"/>
    <w:rsid w:val="004B31FF"/>
    <w:rsid w:val="004B3E43"/>
    <w:rsid w:val="004B558F"/>
    <w:rsid w:val="004E17B6"/>
    <w:rsid w:val="004E26B0"/>
    <w:rsid w:val="004E3BB3"/>
    <w:rsid w:val="004F2699"/>
    <w:rsid w:val="004F3702"/>
    <w:rsid w:val="00503364"/>
    <w:rsid w:val="005074B1"/>
    <w:rsid w:val="005116DC"/>
    <w:rsid w:val="005274EE"/>
    <w:rsid w:val="00531EA8"/>
    <w:rsid w:val="005336D4"/>
    <w:rsid w:val="00536D29"/>
    <w:rsid w:val="005413A8"/>
    <w:rsid w:val="00541BC4"/>
    <w:rsid w:val="00551C51"/>
    <w:rsid w:val="00553240"/>
    <w:rsid w:val="005607E0"/>
    <w:rsid w:val="00562E84"/>
    <w:rsid w:val="0058318A"/>
    <w:rsid w:val="00590123"/>
    <w:rsid w:val="005B50A4"/>
    <w:rsid w:val="005B63F4"/>
    <w:rsid w:val="005C2E23"/>
    <w:rsid w:val="005C3E8C"/>
    <w:rsid w:val="005C5E9C"/>
    <w:rsid w:val="005D07BA"/>
    <w:rsid w:val="005E7178"/>
    <w:rsid w:val="005E74EC"/>
    <w:rsid w:val="005F4687"/>
    <w:rsid w:val="005F4C7D"/>
    <w:rsid w:val="006142BB"/>
    <w:rsid w:val="006149EA"/>
    <w:rsid w:val="00627ACF"/>
    <w:rsid w:val="00636615"/>
    <w:rsid w:val="00653790"/>
    <w:rsid w:val="0066414E"/>
    <w:rsid w:val="00664693"/>
    <w:rsid w:val="00671D06"/>
    <w:rsid w:val="006767A2"/>
    <w:rsid w:val="00677524"/>
    <w:rsid w:val="00677C06"/>
    <w:rsid w:val="006809A1"/>
    <w:rsid w:val="006826A8"/>
    <w:rsid w:val="00686983"/>
    <w:rsid w:val="00686ABC"/>
    <w:rsid w:val="0068717A"/>
    <w:rsid w:val="00687F4E"/>
    <w:rsid w:val="0069715E"/>
    <w:rsid w:val="006C4B90"/>
    <w:rsid w:val="006C65B3"/>
    <w:rsid w:val="006C6FBF"/>
    <w:rsid w:val="006E0175"/>
    <w:rsid w:val="006E7873"/>
    <w:rsid w:val="006F3EE6"/>
    <w:rsid w:val="006F6F3B"/>
    <w:rsid w:val="00707FE0"/>
    <w:rsid w:val="0071011F"/>
    <w:rsid w:val="0071279E"/>
    <w:rsid w:val="0072472C"/>
    <w:rsid w:val="00724E72"/>
    <w:rsid w:val="00735D27"/>
    <w:rsid w:val="00754933"/>
    <w:rsid w:val="00756B69"/>
    <w:rsid w:val="00756F04"/>
    <w:rsid w:val="00760142"/>
    <w:rsid w:val="00764CB7"/>
    <w:rsid w:val="00773FBA"/>
    <w:rsid w:val="00783C27"/>
    <w:rsid w:val="00791A18"/>
    <w:rsid w:val="007941F8"/>
    <w:rsid w:val="00796649"/>
    <w:rsid w:val="007A235D"/>
    <w:rsid w:val="007A2E41"/>
    <w:rsid w:val="007A3751"/>
    <w:rsid w:val="007B0DC6"/>
    <w:rsid w:val="007C6976"/>
    <w:rsid w:val="007D282E"/>
    <w:rsid w:val="007E3FAE"/>
    <w:rsid w:val="007F24B5"/>
    <w:rsid w:val="007F4891"/>
    <w:rsid w:val="00802B88"/>
    <w:rsid w:val="0081232D"/>
    <w:rsid w:val="00814DA0"/>
    <w:rsid w:val="008248D0"/>
    <w:rsid w:val="00826BDD"/>
    <w:rsid w:val="008332D6"/>
    <w:rsid w:val="0084493E"/>
    <w:rsid w:val="00847628"/>
    <w:rsid w:val="00855DD8"/>
    <w:rsid w:val="008561BD"/>
    <w:rsid w:val="008569DA"/>
    <w:rsid w:val="00860C6F"/>
    <w:rsid w:val="00864715"/>
    <w:rsid w:val="00865401"/>
    <w:rsid w:val="00880E12"/>
    <w:rsid w:val="00892232"/>
    <w:rsid w:val="00894DD6"/>
    <w:rsid w:val="008B15D7"/>
    <w:rsid w:val="008B29D9"/>
    <w:rsid w:val="008C082D"/>
    <w:rsid w:val="008C3B54"/>
    <w:rsid w:val="008C4751"/>
    <w:rsid w:val="0090253C"/>
    <w:rsid w:val="00903CBE"/>
    <w:rsid w:val="009129C1"/>
    <w:rsid w:val="00921A8C"/>
    <w:rsid w:val="009271A9"/>
    <w:rsid w:val="009333BE"/>
    <w:rsid w:val="00933EE8"/>
    <w:rsid w:val="00940237"/>
    <w:rsid w:val="00941684"/>
    <w:rsid w:val="009503EE"/>
    <w:rsid w:val="009560D8"/>
    <w:rsid w:val="0097240A"/>
    <w:rsid w:val="009736C2"/>
    <w:rsid w:val="00982A03"/>
    <w:rsid w:val="00986D52"/>
    <w:rsid w:val="00993CF4"/>
    <w:rsid w:val="00995A00"/>
    <w:rsid w:val="009A23DA"/>
    <w:rsid w:val="009B25BD"/>
    <w:rsid w:val="009C0DA6"/>
    <w:rsid w:val="009C59B2"/>
    <w:rsid w:val="009D7FA2"/>
    <w:rsid w:val="009E0AE2"/>
    <w:rsid w:val="009E28F5"/>
    <w:rsid w:val="009E77E0"/>
    <w:rsid w:val="009F35D9"/>
    <w:rsid w:val="00A06B6F"/>
    <w:rsid w:val="00A11107"/>
    <w:rsid w:val="00A122EE"/>
    <w:rsid w:val="00A46966"/>
    <w:rsid w:val="00A636F8"/>
    <w:rsid w:val="00A7241E"/>
    <w:rsid w:val="00A771F0"/>
    <w:rsid w:val="00AB14DA"/>
    <w:rsid w:val="00AB1743"/>
    <w:rsid w:val="00AB194B"/>
    <w:rsid w:val="00AB5F1E"/>
    <w:rsid w:val="00AB6AB8"/>
    <w:rsid w:val="00AC1787"/>
    <w:rsid w:val="00AC5261"/>
    <w:rsid w:val="00AD5A22"/>
    <w:rsid w:val="00AF3483"/>
    <w:rsid w:val="00AF35AA"/>
    <w:rsid w:val="00B104E8"/>
    <w:rsid w:val="00B1341F"/>
    <w:rsid w:val="00B25A0B"/>
    <w:rsid w:val="00B268F1"/>
    <w:rsid w:val="00B31AF8"/>
    <w:rsid w:val="00B345A3"/>
    <w:rsid w:val="00B37DC4"/>
    <w:rsid w:val="00B42A1C"/>
    <w:rsid w:val="00B47943"/>
    <w:rsid w:val="00B5384F"/>
    <w:rsid w:val="00B575FF"/>
    <w:rsid w:val="00B61925"/>
    <w:rsid w:val="00B7503D"/>
    <w:rsid w:val="00BA7A92"/>
    <w:rsid w:val="00BB2E7A"/>
    <w:rsid w:val="00BC4540"/>
    <w:rsid w:val="00BC7336"/>
    <w:rsid w:val="00BD4F93"/>
    <w:rsid w:val="00BE2EA0"/>
    <w:rsid w:val="00C1362E"/>
    <w:rsid w:val="00C1694D"/>
    <w:rsid w:val="00C17E78"/>
    <w:rsid w:val="00C209D8"/>
    <w:rsid w:val="00C36A37"/>
    <w:rsid w:val="00C60164"/>
    <w:rsid w:val="00C70457"/>
    <w:rsid w:val="00C8601D"/>
    <w:rsid w:val="00C92D2D"/>
    <w:rsid w:val="00CA70ED"/>
    <w:rsid w:val="00CB456F"/>
    <w:rsid w:val="00CB666E"/>
    <w:rsid w:val="00CC0BE4"/>
    <w:rsid w:val="00CC1784"/>
    <w:rsid w:val="00CC27FE"/>
    <w:rsid w:val="00CC2BF6"/>
    <w:rsid w:val="00CC418A"/>
    <w:rsid w:val="00CE14A3"/>
    <w:rsid w:val="00CE1EE7"/>
    <w:rsid w:val="00CE21E7"/>
    <w:rsid w:val="00CF32BC"/>
    <w:rsid w:val="00D03BE2"/>
    <w:rsid w:val="00D04493"/>
    <w:rsid w:val="00D07B2D"/>
    <w:rsid w:val="00D1284C"/>
    <w:rsid w:val="00D241F9"/>
    <w:rsid w:val="00D26EB4"/>
    <w:rsid w:val="00D30CE7"/>
    <w:rsid w:val="00D45450"/>
    <w:rsid w:val="00D559F2"/>
    <w:rsid w:val="00D567E8"/>
    <w:rsid w:val="00D717B0"/>
    <w:rsid w:val="00D74BEC"/>
    <w:rsid w:val="00D76575"/>
    <w:rsid w:val="00D83179"/>
    <w:rsid w:val="00D8633D"/>
    <w:rsid w:val="00D95702"/>
    <w:rsid w:val="00DA02A4"/>
    <w:rsid w:val="00DA247D"/>
    <w:rsid w:val="00DD0744"/>
    <w:rsid w:val="00DD7E7F"/>
    <w:rsid w:val="00DE516C"/>
    <w:rsid w:val="00E034DF"/>
    <w:rsid w:val="00E102F3"/>
    <w:rsid w:val="00E21328"/>
    <w:rsid w:val="00E23AF4"/>
    <w:rsid w:val="00E30626"/>
    <w:rsid w:val="00E36911"/>
    <w:rsid w:val="00E46773"/>
    <w:rsid w:val="00E5441E"/>
    <w:rsid w:val="00E64CEC"/>
    <w:rsid w:val="00E743D7"/>
    <w:rsid w:val="00E82A4A"/>
    <w:rsid w:val="00E90B45"/>
    <w:rsid w:val="00EB1280"/>
    <w:rsid w:val="00EB71E2"/>
    <w:rsid w:val="00EC2B41"/>
    <w:rsid w:val="00EC40AC"/>
    <w:rsid w:val="00EC5FFB"/>
    <w:rsid w:val="00EE3A18"/>
    <w:rsid w:val="00EF0936"/>
    <w:rsid w:val="00EF40DB"/>
    <w:rsid w:val="00F030A1"/>
    <w:rsid w:val="00F031FC"/>
    <w:rsid w:val="00F148DE"/>
    <w:rsid w:val="00F201FE"/>
    <w:rsid w:val="00F24C0D"/>
    <w:rsid w:val="00F24FE6"/>
    <w:rsid w:val="00F31455"/>
    <w:rsid w:val="00F435AF"/>
    <w:rsid w:val="00F4475A"/>
    <w:rsid w:val="00F47C60"/>
    <w:rsid w:val="00F500E0"/>
    <w:rsid w:val="00F521EF"/>
    <w:rsid w:val="00F57EA0"/>
    <w:rsid w:val="00F6641D"/>
    <w:rsid w:val="00F7638E"/>
    <w:rsid w:val="00F84CE6"/>
    <w:rsid w:val="00F876E7"/>
    <w:rsid w:val="00F9252A"/>
    <w:rsid w:val="00F97298"/>
    <w:rsid w:val="00F97493"/>
    <w:rsid w:val="00FA0466"/>
    <w:rsid w:val="00FA73DF"/>
    <w:rsid w:val="00FD1291"/>
    <w:rsid w:val="00FD36C5"/>
    <w:rsid w:val="00FD3B07"/>
    <w:rsid w:val="00FD3BBA"/>
    <w:rsid w:val="00FD5BA6"/>
    <w:rsid w:val="00FF68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50F2C6A"/>
  <w14:defaultImageDpi w14:val="0"/>
  <w15:docId w15:val="{EE6E77AB-73D2-421A-A285-F5B3DBB87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ＭＳ Ｐゴシック"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282E"/>
    <w:pPr>
      <w:ind w:leftChars="400" w:left="840"/>
    </w:pPr>
  </w:style>
  <w:style w:type="table" w:styleId="a4">
    <w:name w:val="Table Grid"/>
    <w:basedOn w:val="a1"/>
    <w:uiPriority w:val="39"/>
    <w:rsid w:val="00AB5F1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95702"/>
    <w:pPr>
      <w:tabs>
        <w:tab w:val="center" w:pos="4252"/>
        <w:tab w:val="right" w:pos="8504"/>
      </w:tabs>
      <w:snapToGrid w:val="0"/>
    </w:pPr>
  </w:style>
  <w:style w:type="character" w:customStyle="1" w:styleId="a6">
    <w:name w:val="ヘッダー (文字)"/>
    <w:basedOn w:val="a0"/>
    <w:link w:val="a5"/>
    <w:uiPriority w:val="99"/>
    <w:locked/>
    <w:rsid w:val="00D95702"/>
    <w:rPr>
      <w:rFonts w:cs="Times New Roman"/>
    </w:rPr>
  </w:style>
  <w:style w:type="paragraph" w:styleId="a7">
    <w:name w:val="footer"/>
    <w:basedOn w:val="a"/>
    <w:link w:val="a8"/>
    <w:uiPriority w:val="99"/>
    <w:unhideWhenUsed/>
    <w:rsid w:val="00D95702"/>
    <w:pPr>
      <w:tabs>
        <w:tab w:val="center" w:pos="4252"/>
        <w:tab w:val="right" w:pos="8504"/>
      </w:tabs>
      <w:snapToGrid w:val="0"/>
    </w:pPr>
  </w:style>
  <w:style w:type="character" w:customStyle="1" w:styleId="a8">
    <w:name w:val="フッター (文字)"/>
    <w:basedOn w:val="a0"/>
    <w:link w:val="a7"/>
    <w:uiPriority w:val="99"/>
    <w:locked/>
    <w:rsid w:val="00D95702"/>
    <w:rPr>
      <w:rFonts w:cs="Times New Roman"/>
    </w:rPr>
  </w:style>
  <w:style w:type="paragraph" w:styleId="a9">
    <w:name w:val="Balloon Text"/>
    <w:basedOn w:val="a"/>
    <w:link w:val="aa"/>
    <w:uiPriority w:val="99"/>
    <w:semiHidden/>
    <w:unhideWhenUsed/>
    <w:rsid w:val="00860C6F"/>
    <w:rPr>
      <w:rFonts w:asciiTheme="majorHAnsi" w:eastAsiaTheme="majorEastAsia" w:hAnsiTheme="majorHAnsi"/>
      <w:sz w:val="18"/>
      <w:szCs w:val="18"/>
    </w:rPr>
  </w:style>
  <w:style w:type="character" w:customStyle="1" w:styleId="aa">
    <w:name w:val="吹き出し (文字)"/>
    <w:basedOn w:val="a0"/>
    <w:link w:val="a9"/>
    <w:uiPriority w:val="99"/>
    <w:semiHidden/>
    <w:locked/>
    <w:rsid w:val="00860C6F"/>
    <w:rPr>
      <w:rFonts w:asciiTheme="majorHAnsi" w:eastAsiaTheme="majorEastAsia" w:hAnsiTheme="majorHAnsi" w:cs="Times New Roman"/>
      <w:sz w:val="18"/>
      <w:szCs w:val="18"/>
    </w:rPr>
  </w:style>
  <w:style w:type="character" w:styleId="ab">
    <w:name w:val="annotation reference"/>
    <w:basedOn w:val="a0"/>
    <w:uiPriority w:val="99"/>
    <w:semiHidden/>
    <w:unhideWhenUsed/>
    <w:rsid w:val="007A235D"/>
    <w:rPr>
      <w:rFonts w:cs="Times New Roman"/>
      <w:sz w:val="18"/>
      <w:szCs w:val="18"/>
    </w:rPr>
  </w:style>
  <w:style w:type="paragraph" w:styleId="ac">
    <w:name w:val="annotation text"/>
    <w:basedOn w:val="a"/>
    <w:link w:val="ad"/>
    <w:uiPriority w:val="99"/>
    <w:semiHidden/>
    <w:unhideWhenUsed/>
    <w:rsid w:val="007A235D"/>
    <w:pPr>
      <w:jc w:val="left"/>
    </w:pPr>
  </w:style>
  <w:style w:type="character" w:customStyle="1" w:styleId="ad">
    <w:name w:val="コメント文字列 (文字)"/>
    <w:basedOn w:val="a0"/>
    <w:link w:val="ac"/>
    <w:uiPriority w:val="99"/>
    <w:semiHidden/>
    <w:locked/>
    <w:rsid w:val="007A235D"/>
    <w:rPr>
      <w:rFonts w:cs="Times New Roman"/>
    </w:rPr>
  </w:style>
  <w:style w:type="paragraph" w:styleId="ae">
    <w:name w:val="annotation subject"/>
    <w:basedOn w:val="ac"/>
    <w:next w:val="ac"/>
    <w:link w:val="af"/>
    <w:uiPriority w:val="99"/>
    <w:semiHidden/>
    <w:unhideWhenUsed/>
    <w:rsid w:val="007A235D"/>
    <w:rPr>
      <w:b/>
      <w:bCs/>
    </w:rPr>
  </w:style>
  <w:style w:type="character" w:customStyle="1" w:styleId="af">
    <w:name w:val="コメント内容 (文字)"/>
    <w:basedOn w:val="ad"/>
    <w:link w:val="ae"/>
    <w:uiPriority w:val="99"/>
    <w:semiHidden/>
    <w:locked/>
    <w:rsid w:val="007A235D"/>
    <w:rPr>
      <w:rFonts w:cs="Times New Roman"/>
      <w:b/>
      <w:bCs/>
    </w:rPr>
  </w:style>
  <w:style w:type="paragraph" w:styleId="af0">
    <w:name w:val="Date"/>
    <w:basedOn w:val="a"/>
    <w:next w:val="a"/>
    <w:link w:val="af1"/>
    <w:uiPriority w:val="99"/>
    <w:semiHidden/>
    <w:unhideWhenUsed/>
    <w:rsid w:val="004B558F"/>
  </w:style>
  <w:style w:type="character" w:customStyle="1" w:styleId="af1">
    <w:name w:val="日付 (文字)"/>
    <w:basedOn w:val="a0"/>
    <w:link w:val="af0"/>
    <w:uiPriority w:val="99"/>
    <w:semiHidden/>
    <w:locked/>
    <w:rsid w:val="004B558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118536">
      <w:bodyDiv w:val="1"/>
      <w:marLeft w:val="0"/>
      <w:marRight w:val="0"/>
      <w:marTop w:val="0"/>
      <w:marBottom w:val="0"/>
      <w:divBdr>
        <w:top w:val="none" w:sz="0" w:space="0" w:color="auto"/>
        <w:left w:val="none" w:sz="0" w:space="0" w:color="auto"/>
        <w:bottom w:val="none" w:sz="0" w:space="0" w:color="auto"/>
        <w:right w:val="none" w:sz="0" w:space="0" w:color="auto"/>
      </w:divBdr>
    </w:div>
    <w:div w:id="1687907364">
      <w:marLeft w:val="0"/>
      <w:marRight w:val="0"/>
      <w:marTop w:val="0"/>
      <w:marBottom w:val="0"/>
      <w:divBdr>
        <w:top w:val="none" w:sz="0" w:space="0" w:color="auto"/>
        <w:left w:val="none" w:sz="0" w:space="0" w:color="auto"/>
        <w:bottom w:val="none" w:sz="0" w:space="0" w:color="auto"/>
        <w:right w:val="none" w:sz="0" w:space="0" w:color="auto"/>
      </w:divBdr>
    </w:div>
    <w:div w:id="1687907365">
      <w:marLeft w:val="0"/>
      <w:marRight w:val="0"/>
      <w:marTop w:val="0"/>
      <w:marBottom w:val="0"/>
      <w:divBdr>
        <w:top w:val="none" w:sz="0" w:space="0" w:color="auto"/>
        <w:left w:val="none" w:sz="0" w:space="0" w:color="auto"/>
        <w:bottom w:val="none" w:sz="0" w:space="0" w:color="auto"/>
        <w:right w:val="none" w:sz="0" w:space="0" w:color="auto"/>
      </w:divBdr>
    </w:div>
    <w:div w:id="1687907366">
      <w:marLeft w:val="0"/>
      <w:marRight w:val="0"/>
      <w:marTop w:val="0"/>
      <w:marBottom w:val="0"/>
      <w:divBdr>
        <w:top w:val="none" w:sz="0" w:space="0" w:color="auto"/>
        <w:left w:val="none" w:sz="0" w:space="0" w:color="auto"/>
        <w:bottom w:val="none" w:sz="0" w:space="0" w:color="auto"/>
        <w:right w:val="none" w:sz="0" w:space="0" w:color="auto"/>
      </w:divBdr>
    </w:div>
    <w:div w:id="1687907367">
      <w:marLeft w:val="0"/>
      <w:marRight w:val="0"/>
      <w:marTop w:val="0"/>
      <w:marBottom w:val="0"/>
      <w:divBdr>
        <w:top w:val="none" w:sz="0" w:space="0" w:color="auto"/>
        <w:left w:val="none" w:sz="0" w:space="0" w:color="auto"/>
        <w:bottom w:val="none" w:sz="0" w:space="0" w:color="auto"/>
        <w:right w:val="none" w:sz="0" w:space="0" w:color="auto"/>
      </w:divBdr>
    </w:div>
    <w:div w:id="1687907368">
      <w:marLeft w:val="0"/>
      <w:marRight w:val="0"/>
      <w:marTop w:val="0"/>
      <w:marBottom w:val="0"/>
      <w:divBdr>
        <w:top w:val="none" w:sz="0" w:space="0" w:color="auto"/>
        <w:left w:val="none" w:sz="0" w:space="0" w:color="auto"/>
        <w:bottom w:val="none" w:sz="0" w:space="0" w:color="auto"/>
        <w:right w:val="none" w:sz="0" w:space="0" w:color="auto"/>
      </w:divBdr>
    </w:div>
    <w:div w:id="204285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0A45D-349E-4DF9-8122-92452E212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116</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障がい福祉課</dc:creator>
  <cp:keywords/>
  <dc:description/>
  <cp:lastModifiedBy>総務課</cp:lastModifiedBy>
  <cp:revision>5</cp:revision>
  <cp:lastPrinted>2024-04-03T06:45:00Z</cp:lastPrinted>
  <dcterms:created xsi:type="dcterms:W3CDTF">2026-08-07T06:29:00Z</dcterms:created>
  <dcterms:modified xsi:type="dcterms:W3CDTF">2026-08-10T02:01:00Z</dcterms:modified>
</cp:coreProperties>
</file>